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EC59BC2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8C754F">
        <w:rPr>
          <w:sz w:val="24"/>
        </w:rPr>
        <w:t>virtually via Zoom</w:t>
      </w:r>
      <w:r>
        <w:rPr>
          <w:sz w:val="24"/>
        </w:rPr>
        <w:t xml:space="preserve"> on</w:t>
      </w:r>
    </w:p>
    <w:p w14:paraId="580A97F3" w14:textId="14A91ECE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FE00AD">
        <w:rPr>
          <w:b/>
          <w:bCs/>
          <w:sz w:val="24"/>
        </w:rPr>
        <w:t>15</w:t>
      </w:r>
      <w:r w:rsidR="00FE00AD" w:rsidRPr="00FE00AD">
        <w:rPr>
          <w:b/>
          <w:bCs/>
          <w:sz w:val="24"/>
          <w:vertAlign w:val="superscript"/>
        </w:rPr>
        <w:t>th</w:t>
      </w:r>
      <w:r w:rsidR="00FE00AD">
        <w:rPr>
          <w:b/>
          <w:bCs/>
          <w:sz w:val="24"/>
        </w:rPr>
        <w:t xml:space="preserve"> February</w:t>
      </w:r>
      <w:r w:rsidR="00454BB7">
        <w:rPr>
          <w:b/>
          <w:bCs/>
          <w:sz w:val="24"/>
        </w:rPr>
        <w:t xml:space="preserve"> 2021 </w:t>
      </w:r>
      <w:r w:rsidRPr="001F0806">
        <w:rPr>
          <w:b/>
          <w:bCs/>
          <w:sz w:val="24"/>
        </w:rPr>
        <w:t>at 7.</w:t>
      </w:r>
      <w:r w:rsidR="00454BB7">
        <w:rPr>
          <w:b/>
          <w:bCs/>
          <w:sz w:val="24"/>
        </w:rPr>
        <w:t>30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77777777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 A Greenizan, P Greenizan, D Price, J Smerdon (chair), H Smith</w:t>
      </w:r>
      <w:r w:rsidR="000C7212">
        <w:rPr>
          <w:sz w:val="24"/>
        </w:rPr>
        <w:t>, M Haynes,</w:t>
      </w:r>
    </w:p>
    <w:p w14:paraId="72550900" w14:textId="554B8A25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H Bowers</w:t>
      </w:r>
      <w:r w:rsidR="00560F47">
        <w:rPr>
          <w:sz w:val="24"/>
        </w:rPr>
        <w:t>, &amp; J Peart</w:t>
      </w:r>
      <w:r w:rsidR="002F3EB2">
        <w:rPr>
          <w:sz w:val="24"/>
        </w:rPr>
        <w:t>, T Spruce</w:t>
      </w:r>
      <w:r w:rsidR="00560F47">
        <w:rPr>
          <w:sz w:val="24"/>
        </w:rPr>
        <w:t xml:space="preserve"> also in attendance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23DD9FF" w14:textId="01A2B019" w:rsidR="00084BAE" w:rsidRDefault="00B9665B" w:rsidP="00084BAE">
      <w:pPr>
        <w:pStyle w:val="ListParagraph"/>
        <w:ind w:left="1080" w:firstLine="0"/>
      </w:pPr>
      <w:r>
        <w:t>No apologies. Note one current vacancy for position of Parish Councillor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6D9F59CA" w14:textId="06B4B8F9" w:rsidR="00084BAE" w:rsidRDefault="00B9665B" w:rsidP="00454BB7">
      <w:pPr>
        <w:ind w:left="1080" w:firstLine="45"/>
      </w:pPr>
      <w:r>
        <w:t>Allotment Holders are:  A Greenizan, H Smith</w:t>
      </w:r>
    </w:p>
    <w:p w14:paraId="5E28D0B1" w14:textId="212AAA42" w:rsidR="000A279B" w:rsidRDefault="000A279B" w:rsidP="00454BB7">
      <w:pPr>
        <w:ind w:left="1080" w:firstLine="45"/>
      </w:pPr>
      <w:r>
        <w:t>Cllr D Price advised a declaration of interest in relation to</w:t>
      </w:r>
      <w:r w:rsidR="005C5929">
        <w:t xml:space="preserve"> item 14.2 due to being a resident on affected street</w:t>
      </w:r>
    </w:p>
    <w:p w14:paraId="6A321BC4" w14:textId="77777777" w:rsidR="00B9665B" w:rsidRDefault="00B9665B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5FD72D7C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B9665B">
        <w:t>18</w:t>
      </w:r>
      <w:r w:rsidR="00B9665B" w:rsidRPr="00B9665B">
        <w:rPr>
          <w:vertAlign w:val="superscript"/>
        </w:rPr>
        <w:t>th</w:t>
      </w:r>
      <w:r w:rsidR="00B9665B">
        <w:t xml:space="preserve"> January 2021</w:t>
      </w:r>
      <w:r>
        <w:t xml:space="preserve"> were agreed as a true and correct record 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1F667984" w14:textId="637806E8" w:rsidR="00084BAE" w:rsidRDefault="00C32570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>C</w:t>
      </w:r>
      <w:r w:rsidR="00454BB7">
        <w:rPr>
          <w:b/>
          <w:bCs/>
        </w:rPr>
        <w:t xml:space="preserve">llr L Neal </w:t>
      </w:r>
      <w:r w:rsidR="00454BB7">
        <w:t xml:space="preserve">gave an update, detailing SNDC’s response to </w:t>
      </w:r>
      <w:r w:rsidR="003E52A5">
        <w:t>Covid-19 including staff redeployment, environmental enforcement and national compliance</w:t>
      </w:r>
    </w:p>
    <w:p w14:paraId="70688D8A" w14:textId="08207DF5" w:rsidR="00C32570" w:rsidRDefault="00454BB7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V Thomson </w:t>
      </w:r>
      <w:r>
        <w:t xml:space="preserve">gave an update </w:t>
      </w:r>
      <w:r w:rsidR="003E52A5">
        <w:t>on vaccination progress, flood investigation and scrutiny, budget planning and national census</w:t>
      </w:r>
    </w:p>
    <w:p w14:paraId="3AACE747" w14:textId="78A72BBE" w:rsidR="00880917" w:rsidRDefault="003E64BD" w:rsidP="00084BAE">
      <w:pPr>
        <w:pStyle w:val="ListParagraph"/>
        <w:numPr>
          <w:ilvl w:val="1"/>
          <w:numId w:val="8"/>
        </w:numPr>
      </w:pPr>
      <w:r>
        <w:t xml:space="preserve">A </w:t>
      </w:r>
      <w:r w:rsidR="003E52A5">
        <w:t>member of the public raised concerns about the removal of support structure for residents of The Dell</w:t>
      </w:r>
      <w:r w:rsidR="008F3ED8">
        <w:t xml:space="preserve">. </w:t>
      </w:r>
      <w:r w:rsidR="008F3ED8">
        <w:rPr>
          <w:b/>
          <w:bCs/>
        </w:rPr>
        <w:t xml:space="preserve">CHAIR JS </w:t>
      </w:r>
      <w:r w:rsidR="008F3ED8">
        <w:t xml:space="preserve">requested that this be set as an agenda item for following meeting. </w:t>
      </w:r>
      <w:r w:rsidR="008F3ED8">
        <w:rPr>
          <w:b/>
          <w:bCs/>
        </w:rPr>
        <w:t xml:space="preserve">CLLR HS </w:t>
      </w:r>
      <w:r w:rsidR="008F3ED8">
        <w:t>advised that Age UK is the best place to sign post people in the short term</w:t>
      </w:r>
    </w:p>
    <w:p w14:paraId="6D65DF6C" w14:textId="4230D8B4" w:rsidR="005A07DB" w:rsidRDefault="005A07DB" w:rsidP="00FF7B90">
      <w:pPr>
        <w:ind w:left="113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65D3BE1C" w14:textId="0C58F7D5" w:rsidR="00E12290" w:rsidRPr="00880917" w:rsidRDefault="00880917" w:rsidP="00BE66CA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 w:rsidR="003E64BD">
        <w:t>gave update on Block Hill allotment renovation</w:t>
      </w:r>
      <w:r w:rsidR="008F3ED8">
        <w:t>. Phase 1 completed, with Phase 2 site visit required to determine plot delineation and boundary treatment</w:t>
      </w:r>
    </w:p>
    <w:p w14:paraId="0E48B98F" w14:textId="4AAA4EEF" w:rsidR="00680D3F" w:rsidRDefault="003E64BD" w:rsidP="00BE66CA">
      <w:pPr>
        <w:pStyle w:val="ListParagraph"/>
        <w:numPr>
          <w:ilvl w:val="1"/>
          <w:numId w:val="8"/>
        </w:numPr>
      </w:pPr>
      <w:r>
        <w:t xml:space="preserve">White Horse Lane Highways School Safety </w:t>
      </w:r>
      <w:r w:rsidR="008F3ED8">
        <w:t>requires modification to a new location, due w/c 1</w:t>
      </w:r>
      <w:r w:rsidR="008F3ED8" w:rsidRPr="008F3ED8">
        <w:rPr>
          <w:vertAlign w:val="superscript"/>
        </w:rPr>
        <w:t>st</w:t>
      </w:r>
      <w:r w:rsidR="008F3ED8">
        <w:t xml:space="preserve"> March</w:t>
      </w:r>
      <w:r>
        <w:t xml:space="preserve"> </w:t>
      </w:r>
    </w:p>
    <w:p w14:paraId="4884F697" w14:textId="1EECBA3E" w:rsidR="00680D3F" w:rsidRDefault="003E64BD" w:rsidP="00BE66CA">
      <w:pPr>
        <w:pStyle w:val="ListParagraph"/>
        <w:numPr>
          <w:ilvl w:val="1"/>
          <w:numId w:val="8"/>
        </w:numPr>
      </w:pPr>
      <w:r>
        <w:t>Works to upgrade/replace gates and access ramps to common are ongoing</w:t>
      </w:r>
    </w:p>
    <w:p w14:paraId="3976E5B3" w14:textId="77777777" w:rsidR="00E70B1A" w:rsidRPr="00E70B1A" w:rsidRDefault="00E70B1A" w:rsidP="00E70B1A">
      <w:pPr>
        <w:pStyle w:val="ListParagraph"/>
        <w:ind w:left="1440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COMMITTEE UPDATES</w:t>
      </w:r>
    </w:p>
    <w:p w14:paraId="65435A68" w14:textId="445174ED" w:rsidR="00E34681" w:rsidRPr="008F3ED8" w:rsidRDefault="00680D3F" w:rsidP="00E70B1A">
      <w:pPr>
        <w:pStyle w:val="ListParagraph"/>
        <w:numPr>
          <w:ilvl w:val="1"/>
          <w:numId w:val="8"/>
        </w:numPr>
      </w:pPr>
      <w:r>
        <w:rPr>
          <w:b/>
        </w:rPr>
        <w:t xml:space="preserve">Chairs </w:t>
      </w:r>
      <w:r>
        <w:rPr>
          <w:bCs/>
        </w:rPr>
        <w:t>of committees gave updates on the decisions made and progress of projects</w:t>
      </w:r>
      <w:r w:rsidR="008F3ED8">
        <w:rPr>
          <w:bCs/>
        </w:rPr>
        <w:t>;</w:t>
      </w:r>
    </w:p>
    <w:p w14:paraId="03FF8D55" w14:textId="76FF2969" w:rsidR="008F3ED8" w:rsidRPr="008F3ED8" w:rsidRDefault="008F3ED8" w:rsidP="008F3ED8">
      <w:pPr>
        <w:pStyle w:val="ListParagraph"/>
        <w:numPr>
          <w:ilvl w:val="0"/>
          <w:numId w:val="17"/>
        </w:numPr>
      </w:pPr>
      <w:r>
        <w:rPr>
          <w:b/>
        </w:rPr>
        <w:t xml:space="preserve">Comms Chair HB </w:t>
      </w:r>
      <w:r>
        <w:rPr>
          <w:bCs/>
        </w:rPr>
        <w:t>gave update, no February edition of Villager magazine</w:t>
      </w:r>
    </w:p>
    <w:p w14:paraId="3F80803B" w14:textId="424CE419" w:rsidR="008F3ED8" w:rsidRPr="00680D3F" w:rsidRDefault="008F3ED8" w:rsidP="008F3ED8">
      <w:pPr>
        <w:pStyle w:val="ListParagraph"/>
        <w:numPr>
          <w:ilvl w:val="0"/>
          <w:numId w:val="17"/>
        </w:numPr>
      </w:pPr>
      <w:r>
        <w:rPr>
          <w:b/>
        </w:rPr>
        <w:t xml:space="preserve">Open Spaces Chair DP </w:t>
      </w:r>
      <w:r>
        <w:rPr>
          <w:bCs/>
        </w:rPr>
        <w:t>advised on requirement for Parish Council to seek planning permission for works to Sycamore tree at Block Hill. Discussed the new ‘million trees’ initiative</w:t>
      </w:r>
    </w:p>
    <w:p w14:paraId="4C1FE180" w14:textId="77777777" w:rsidR="00680D3F" w:rsidRPr="00E70B1A" w:rsidRDefault="00680D3F" w:rsidP="00680D3F">
      <w:pPr>
        <w:pStyle w:val="ListParagraph"/>
        <w:ind w:left="1494" w:firstLine="0"/>
      </w:pPr>
    </w:p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</w:t>
      </w:r>
    </w:p>
    <w:p w14:paraId="614A0C5A" w14:textId="236C5D5D" w:rsidR="00680D3F" w:rsidRDefault="008F3ED8" w:rsidP="00680D3F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TL </w:t>
      </w:r>
      <w:r>
        <w:rPr>
          <w:bCs/>
        </w:rPr>
        <w:t>to discuss ‘woodland walk’ application with case officer</w:t>
      </w:r>
    </w:p>
    <w:p w14:paraId="0F467315" w14:textId="0869E4CF" w:rsidR="000A279B" w:rsidRDefault="000A279B" w:rsidP="00680D3F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No comments regarding GNLP, no consultation response required</w:t>
      </w:r>
    </w:p>
    <w:p w14:paraId="617B8781" w14:textId="5B0A4371" w:rsidR="000A279B" w:rsidRDefault="000A279B" w:rsidP="000A279B">
      <w:pPr>
        <w:pStyle w:val="ListParagraph"/>
        <w:ind w:left="1494" w:firstLine="0"/>
        <w:rPr>
          <w:bCs/>
        </w:rPr>
      </w:pPr>
    </w:p>
    <w:p w14:paraId="33CA2F40" w14:textId="6E8384FC" w:rsidR="000A279B" w:rsidRDefault="000A279B" w:rsidP="000A279B">
      <w:pPr>
        <w:pStyle w:val="ListParagraph"/>
        <w:ind w:left="1494" w:firstLine="0"/>
        <w:rPr>
          <w:bCs/>
        </w:rPr>
      </w:pPr>
    </w:p>
    <w:p w14:paraId="4691B67A" w14:textId="77777777" w:rsidR="000A279B" w:rsidRPr="00680D3F" w:rsidRDefault="000A279B" w:rsidP="000A279B">
      <w:pPr>
        <w:pStyle w:val="ListParagraph"/>
        <w:ind w:left="1494" w:firstLine="0"/>
        <w:rPr>
          <w:bCs/>
        </w:rPr>
      </w:pP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NEIGHBOURHOOD PLAN</w:t>
      </w:r>
    </w:p>
    <w:p w14:paraId="3A123834" w14:textId="436420C3" w:rsidR="00FF7B90" w:rsidRDefault="00680D3F" w:rsidP="00D26283">
      <w:pPr>
        <w:pStyle w:val="ListParagraph"/>
        <w:numPr>
          <w:ilvl w:val="1"/>
          <w:numId w:val="8"/>
        </w:numPr>
        <w:ind w:firstLine="0"/>
      </w:pPr>
      <w:r w:rsidRPr="000A740F">
        <w:rPr>
          <w:b/>
        </w:rPr>
        <w:t>Chair</w:t>
      </w:r>
      <w:r w:rsidR="00880917" w:rsidRPr="000A740F">
        <w:rPr>
          <w:b/>
        </w:rPr>
        <w:t xml:space="preserve"> JS &amp; Kate Leggett</w:t>
      </w:r>
      <w:r w:rsidRPr="000A740F">
        <w:rPr>
          <w:bCs/>
        </w:rPr>
        <w:t xml:space="preserve"> gave update on progress of Neighbourhood plan</w:t>
      </w:r>
      <w:r w:rsidR="00880917" w:rsidRPr="000A740F">
        <w:rPr>
          <w:bCs/>
        </w:rPr>
        <w:t xml:space="preserve">. </w:t>
      </w:r>
      <w:r w:rsidR="000A740F" w:rsidRPr="000A740F">
        <w:rPr>
          <w:bCs/>
        </w:rPr>
        <w:t xml:space="preserve">Informal consultation now completed with a good response rate. </w:t>
      </w:r>
      <w:r w:rsidR="000A279B">
        <w:rPr>
          <w:bCs/>
        </w:rPr>
        <w:t>Working group for Heritage to be formed</w:t>
      </w:r>
    </w:p>
    <w:p w14:paraId="3AE09D5E" w14:textId="77777777" w:rsidR="00880917" w:rsidRDefault="00880917" w:rsidP="00FF7B90">
      <w:pPr>
        <w:pStyle w:val="ListParagraph"/>
        <w:ind w:left="1494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390D6477" w14:textId="563E1397" w:rsidR="00563C23" w:rsidRPr="00880917" w:rsidRDefault="00E55513" w:rsidP="00880917">
      <w:pPr>
        <w:pStyle w:val="ListParagraph"/>
        <w:numPr>
          <w:ilvl w:val="1"/>
          <w:numId w:val="8"/>
        </w:numPr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  <w:r w:rsidR="00563C23" w:rsidRPr="00880917">
        <w:rPr>
          <w:b/>
        </w:rPr>
        <w:tab/>
      </w:r>
    </w:p>
    <w:p w14:paraId="5FB7EFCE" w14:textId="26A946E4" w:rsidR="00880917" w:rsidRDefault="00880917" w:rsidP="00120FA0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 w:rsidR="000A279B">
        <w:t xml:space="preserve">advised Unity bank </w:t>
      </w:r>
      <w:r w:rsidR="000A740F">
        <w:t>application has been completed and await further information</w:t>
      </w:r>
    </w:p>
    <w:p w14:paraId="47116721" w14:textId="119A87C8" w:rsidR="000A279B" w:rsidRDefault="000A279B" w:rsidP="00120FA0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Project Officer SH </w:t>
      </w:r>
      <w:r>
        <w:t>working to remove and close Santander account</w:t>
      </w:r>
    </w:p>
    <w:p w14:paraId="364CD8A0" w14:textId="7416EB78" w:rsidR="00880917" w:rsidRPr="006977E0" w:rsidRDefault="00880917" w:rsidP="00880917">
      <w:pPr>
        <w:pStyle w:val="ListParagraph"/>
        <w:numPr>
          <w:ilvl w:val="1"/>
          <w:numId w:val="8"/>
        </w:numPr>
        <w:ind w:left="1440"/>
        <w:rPr>
          <w:b/>
        </w:rPr>
      </w:pPr>
      <w:r>
        <w:t>Live bank balances as of 01/</w:t>
      </w:r>
      <w:r w:rsidR="00C83E40">
        <w:t>0</w:t>
      </w:r>
      <w:r>
        <w:t>/202</w:t>
      </w:r>
      <w:r w:rsidR="00C83E40">
        <w:t>1</w:t>
      </w:r>
      <w:r>
        <w:tab/>
      </w:r>
    </w:p>
    <w:p w14:paraId="3D1F41D9" w14:textId="77777777" w:rsidR="00880917" w:rsidRDefault="00880917" w:rsidP="00880917">
      <w:pPr>
        <w:rPr>
          <w:b/>
        </w:rPr>
      </w:pPr>
    </w:p>
    <w:p w14:paraId="732E05DC" w14:textId="53E280E2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0A740F">
        <w:rPr>
          <w:b/>
          <w:bCs/>
        </w:rPr>
        <w:t>129,905.46</w:t>
      </w:r>
      <w:r w:rsidRPr="007B4389">
        <w:rPr>
          <w:b/>
          <w:bCs/>
        </w:rPr>
        <w:t xml:space="preserve"> </w:t>
      </w:r>
    </w:p>
    <w:p w14:paraId="47A3B591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£15,22</w:t>
      </w:r>
      <w:r>
        <w:rPr>
          <w:b/>
          <w:bCs/>
        </w:rPr>
        <w:t>4.57</w:t>
      </w:r>
    </w:p>
    <w:p w14:paraId="6E796433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£9,0</w:t>
      </w:r>
      <w:r>
        <w:rPr>
          <w:b/>
          <w:bCs/>
        </w:rPr>
        <w:t>87.57</w:t>
      </w:r>
    </w:p>
    <w:p w14:paraId="4205E147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£80,</w:t>
      </w:r>
      <w:r>
        <w:rPr>
          <w:b/>
          <w:bCs/>
        </w:rPr>
        <w:t>176.66</w:t>
      </w:r>
    </w:p>
    <w:p w14:paraId="76A0383B" w14:textId="2A31B506" w:rsidR="00880917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Total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B4389">
        <w:rPr>
          <w:b/>
          <w:bCs/>
        </w:rPr>
        <w:t>£</w:t>
      </w:r>
      <w:r w:rsidR="000A740F">
        <w:rPr>
          <w:b/>
          <w:bCs/>
        </w:rPr>
        <w:t>234,394.26</w:t>
      </w:r>
    </w:p>
    <w:p w14:paraId="58F7D7F8" w14:textId="77777777" w:rsidR="00880917" w:rsidRDefault="00880917" w:rsidP="00880917">
      <w:pPr>
        <w:pStyle w:val="ListParagraph"/>
        <w:ind w:left="1494" w:firstLine="0"/>
      </w:pP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F754269" w14:textId="6F029C42" w:rsidR="008A7225" w:rsidRPr="000A279B" w:rsidRDefault="000A279B" w:rsidP="001B6BD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>
        <w:t>confirmed that Dell allotments now fully tenanted</w:t>
      </w:r>
    </w:p>
    <w:p w14:paraId="2067A909" w14:textId="56C93E38" w:rsidR="00C83E40" w:rsidRDefault="00C83E40" w:rsidP="000A279B">
      <w:pPr>
        <w:pStyle w:val="ListParagraph"/>
        <w:numPr>
          <w:ilvl w:val="1"/>
          <w:numId w:val="8"/>
        </w:numPr>
        <w:ind w:left="1440"/>
      </w:pPr>
      <w:r>
        <w:t xml:space="preserve">To confirm that Block Hill plots will be laid out by </w:t>
      </w:r>
      <w:r>
        <w:rPr>
          <w:b/>
          <w:bCs/>
        </w:rPr>
        <w:t xml:space="preserve">Open Spaces Committee, </w:t>
      </w:r>
      <w:r w:rsidR="000A279B">
        <w:t>with a site visit due in early March</w:t>
      </w:r>
      <w:r>
        <w:t>. Boundary treatments will also be considered at this stage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FADBCE8" w14:textId="0E9B7D89" w:rsidR="00FA113A" w:rsidRPr="00FA113A" w:rsidRDefault="005E3318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PLAYGROUND</w:t>
      </w:r>
      <w:r w:rsidR="009F1E7F">
        <w:rPr>
          <w:b/>
          <w:bCs/>
        </w:rPr>
        <w:t>/COMMON</w:t>
      </w:r>
    </w:p>
    <w:p w14:paraId="4705DB41" w14:textId="7D67805F" w:rsidR="005E3318" w:rsidRPr="006860A5" w:rsidRDefault="006860A5" w:rsidP="005E3318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>
        <w:t xml:space="preserve">confirmed that incorrect picnic benches have </w:t>
      </w:r>
      <w:r w:rsidR="000A279B">
        <w:t xml:space="preserve">finally </w:t>
      </w:r>
      <w:r>
        <w:t xml:space="preserve">been </w:t>
      </w:r>
      <w:r w:rsidR="000A279B">
        <w:t>removed</w:t>
      </w:r>
      <w:r>
        <w:t xml:space="preserve">, and </w:t>
      </w:r>
      <w:r w:rsidR="00C83E40">
        <w:t>awaiting details about replacement bench delivery from supplier</w:t>
      </w:r>
    </w:p>
    <w:p w14:paraId="3A132329" w14:textId="77777777" w:rsidR="00AC722C" w:rsidRPr="00AC722C" w:rsidRDefault="00AC722C" w:rsidP="00AC722C">
      <w:pPr>
        <w:pStyle w:val="ListParagraph"/>
        <w:ind w:left="1440" w:firstLine="0"/>
      </w:pPr>
    </w:p>
    <w:p w14:paraId="55215DAA" w14:textId="3E77A10D" w:rsidR="009A1751" w:rsidRDefault="007532F9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1754A2CE" w14:textId="0AC53B06" w:rsidR="009A1751" w:rsidRPr="00C83E40" w:rsidRDefault="00F36B70" w:rsidP="00E0019D">
      <w:pPr>
        <w:pStyle w:val="ListParagraph"/>
        <w:ind w:left="1440" w:hanging="360"/>
      </w:pPr>
      <w:r>
        <w:t>1</w:t>
      </w:r>
      <w:r w:rsidR="00AC722C">
        <w:t>2</w:t>
      </w:r>
      <w:r>
        <w:t>.1</w:t>
      </w:r>
      <w:r>
        <w:tab/>
      </w:r>
      <w:r w:rsidR="00C83E40">
        <w:rPr>
          <w:b/>
          <w:bCs/>
        </w:rPr>
        <w:t xml:space="preserve">Cllrs </w:t>
      </w:r>
      <w:r w:rsidR="00C83E40">
        <w:t>agreed unanimously to progress works to Cemetery boundary with EPS and quotation for works approved</w:t>
      </w:r>
    </w:p>
    <w:p w14:paraId="568BEEA3" w14:textId="41992E90" w:rsidR="009A1751" w:rsidRDefault="009A1751" w:rsidP="009A1751"/>
    <w:p w14:paraId="715387BD" w14:textId="7C21E3DD" w:rsidR="00DD097E" w:rsidRDefault="00AC722C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</w:t>
      </w:r>
      <w:r w:rsidR="006C6893">
        <w:rPr>
          <w:b/>
          <w:bCs/>
        </w:rPr>
        <w:t>OMMUNICATIONS &amp; PERSONNEL</w:t>
      </w:r>
    </w:p>
    <w:p w14:paraId="21BD30B6" w14:textId="3902E9AA" w:rsidR="006860A5" w:rsidRDefault="00C83E40" w:rsidP="003A6266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Cllr PG </w:t>
      </w:r>
      <w:r>
        <w:t xml:space="preserve">gave update on </w:t>
      </w:r>
      <w:r w:rsidR="001A7692">
        <w:t>project work</w:t>
      </w:r>
    </w:p>
    <w:p w14:paraId="5F1AF0F4" w14:textId="77777777" w:rsidR="006860A5" w:rsidRPr="00DD097E" w:rsidRDefault="006860A5" w:rsidP="006860A5">
      <w:pPr>
        <w:pStyle w:val="ListParagraph"/>
        <w:ind w:left="1080" w:firstLine="0"/>
      </w:pPr>
    </w:p>
    <w:p w14:paraId="1C7534DB" w14:textId="055B31E0" w:rsidR="009A1751" w:rsidRDefault="006C6893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HIGHWAYS</w:t>
      </w:r>
    </w:p>
    <w:p w14:paraId="034A0602" w14:textId="59156ED3" w:rsidR="001F44EC" w:rsidRDefault="00C83E40" w:rsidP="006860A5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Update by Cllr Thomson </w:t>
      </w:r>
      <w:r>
        <w:t>given during item 4.2 regarding installation of busgate and allowed traffic</w:t>
      </w:r>
    </w:p>
    <w:p w14:paraId="26498366" w14:textId="7CD279AB" w:rsidR="00C83E40" w:rsidRPr="005C5929" w:rsidRDefault="00C83E40" w:rsidP="006860A5">
      <w:pPr>
        <w:pStyle w:val="ListParagraph"/>
        <w:numPr>
          <w:ilvl w:val="1"/>
          <w:numId w:val="8"/>
        </w:numPr>
      </w:pPr>
      <w:r>
        <w:t xml:space="preserve">Process of Land Transfer on Pepperpot Drive is continuing with </w:t>
      </w:r>
      <w:r>
        <w:rPr>
          <w:b/>
          <w:bCs/>
        </w:rPr>
        <w:t>NP Law</w:t>
      </w:r>
    </w:p>
    <w:p w14:paraId="31929134" w14:textId="4BAB345A" w:rsidR="005C5929" w:rsidRDefault="005C5929" w:rsidP="006860A5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D Price </w:t>
      </w:r>
      <w:r>
        <w:t xml:space="preserve">absented himself for </w:t>
      </w:r>
      <w:r w:rsidR="00FE00AD">
        <w:t xml:space="preserve">this item. </w:t>
      </w:r>
      <w:r w:rsidR="00FE00AD">
        <w:rPr>
          <w:b/>
          <w:bCs/>
        </w:rPr>
        <w:t xml:space="preserve">Cllrs </w:t>
      </w:r>
      <w:r w:rsidR="00FE00AD">
        <w:t>discussed at length parking options as provided by Norfolk County Council Highways. Voted unanimously in favour of principles proposed, other than Devon Way proposal. Following discussion, Cllrs voted 5-2 in favour of proposed Permit Parking option for Devon Way. Results of vote to be forwarded to NCC Highways for formal consultation</w:t>
      </w:r>
    </w:p>
    <w:p w14:paraId="55DE9E1E" w14:textId="77777777" w:rsidR="006860A5" w:rsidRDefault="006860A5" w:rsidP="006860A5">
      <w:pPr>
        <w:pStyle w:val="ListParagraph"/>
        <w:ind w:left="1494" w:firstLine="0"/>
      </w:pPr>
    </w:p>
    <w:p w14:paraId="440E0672" w14:textId="40432EB9" w:rsidR="00F96E7C" w:rsidRDefault="00C83E40" w:rsidP="005326ED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TROWSE HERITAGE</w:t>
      </w:r>
    </w:p>
    <w:p w14:paraId="228DB65D" w14:textId="580F0089" w:rsidR="0055699F" w:rsidRPr="00FE00AD" w:rsidRDefault="001F44EC" w:rsidP="002178A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>Cllr</w:t>
      </w:r>
      <w:r w:rsidR="00344811">
        <w:rPr>
          <w:b/>
          <w:bCs/>
        </w:rPr>
        <w:t xml:space="preserve"> PG</w:t>
      </w:r>
      <w:r w:rsidR="00344811">
        <w:t xml:space="preserve"> </w:t>
      </w:r>
      <w:r w:rsidR="00FE00AD">
        <w:t>gave update. Works with parishioner has revealed 22 varying heritage topics, including significant history of allotments. Report due at next full meeting</w:t>
      </w:r>
    </w:p>
    <w:p w14:paraId="52947384" w14:textId="24207070" w:rsidR="00FE00AD" w:rsidRDefault="00FE00AD" w:rsidP="00FE00AD">
      <w:pPr>
        <w:pStyle w:val="ListParagraph"/>
        <w:ind w:left="1494" w:firstLine="0"/>
        <w:rPr>
          <w:b/>
          <w:bCs/>
        </w:rPr>
      </w:pPr>
    </w:p>
    <w:p w14:paraId="0B86383B" w14:textId="77777777" w:rsidR="00FE00AD" w:rsidRPr="00C83E40" w:rsidRDefault="00FE00AD" w:rsidP="00FE00AD">
      <w:pPr>
        <w:pStyle w:val="ListParagraph"/>
        <w:ind w:left="1494" w:firstLine="0"/>
        <w:rPr>
          <w:b/>
          <w:bCs/>
        </w:rPr>
      </w:pPr>
    </w:p>
    <w:p w14:paraId="24D0F78A" w14:textId="77777777" w:rsidR="00C83E40" w:rsidRPr="00C83E40" w:rsidRDefault="00C83E40" w:rsidP="00C83E40">
      <w:pPr>
        <w:pStyle w:val="ListParagraph"/>
        <w:ind w:left="1494" w:firstLine="0"/>
        <w:rPr>
          <w:b/>
          <w:bCs/>
        </w:rPr>
      </w:pPr>
    </w:p>
    <w:p w14:paraId="613B67A9" w14:textId="0BFA3F58" w:rsidR="00C83E40" w:rsidRDefault="00C83E40" w:rsidP="00C83E40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lastRenderedPageBreak/>
        <w:t>EMERG</w:t>
      </w:r>
      <w:r w:rsidR="008424B7">
        <w:rPr>
          <w:b/>
          <w:bCs/>
        </w:rPr>
        <w:t>E</w:t>
      </w:r>
      <w:r>
        <w:rPr>
          <w:b/>
          <w:bCs/>
        </w:rPr>
        <w:t>NCY PLANNING &amp; FLOODING</w:t>
      </w:r>
    </w:p>
    <w:p w14:paraId="5D39C4EF" w14:textId="05677FE4" w:rsidR="00C83E40" w:rsidRPr="001F44EC" w:rsidRDefault="00C83E40" w:rsidP="00C83E40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>
        <w:t xml:space="preserve">to produce article for Villager magazine requesting </w:t>
      </w:r>
      <w:r w:rsidR="0000784E">
        <w:t>volunteers for emergency planning and response, and for volunteers for maintenance within the Parish</w:t>
      </w:r>
      <w:r w:rsidR="00FE00AD">
        <w:t xml:space="preserve"> (deferred due to no publication of February edition)</w:t>
      </w:r>
    </w:p>
    <w:p w14:paraId="31EBBDF5" w14:textId="109E61FF" w:rsidR="00C83E40" w:rsidRDefault="0000784E" w:rsidP="00C83E40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TREES</w:t>
      </w:r>
    </w:p>
    <w:p w14:paraId="3BE326E3" w14:textId="569E5050" w:rsidR="00C83E40" w:rsidRPr="0000784E" w:rsidRDefault="0000784E" w:rsidP="00C83E40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NHP Officer KL </w:t>
      </w:r>
      <w:r>
        <w:t xml:space="preserve">gave update on Trowse Common </w:t>
      </w:r>
      <w:r w:rsidR="00BA31A0">
        <w:t>necess</w:t>
      </w:r>
      <w:r>
        <w:t>ary tree works</w:t>
      </w:r>
      <w:r w:rsidR="00BA31A0">
        <w:t xml:space="preserve">. </w:t>
      </w:r>
      <w:r w:rsidR="00BA31A0">
        <w:rPr>
          <w:b/>
          <w:bCs/>
        </w:rPr>
        <w:t xml:space="preserve">Clerk TL </w:t>
      </w:r>
      <w:r w:rsidR="00BA31A0">
        <w:t>to send out notification letters to affected residents</w:t>
      </w:r>
    </w:p>
    <w:p w14:paraId="49DD887B" w14:textId="77777777" w:rsidR="004839E6" w:rsidRDefault="004839E6" w:rsidP="004839E6">
      <w:pPr>
        <w:ind w:left="0" w:firstLine="0"/>
      </w:pPr>
    </w:p>
    <w:p w14:paraId="273DBACA" w14:textId="4DEB724C" w:rsidR="002178AD" w:rsidRDefault="002178AD" w:rsidP="002178AD"/>
    <w:p w14:paraId="5C8CA43A" w14:textId="78A4430D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F529E3">
        <w:rPr>
          <w:b/>
          <w:bCs/>
        </w:rPr>
        <w:t>1</w:t>
      </w:r>
      <w:r w:rsidR="0000784E">
        <w:rPr>
          <w:b/>
          <w:bCs/>
        </w:rPr>
        <w:t>5</w:t>
      </w:r>
      <w:r w:rsidR="00F529E3" w:rsidRPr="00F529E3">
        <w:rPr>
          <w:b/>
          <w:bCs/>
          <w:vertAlign w:val="superscript"/>
        </w:rPr>
        <w:t>th</w:t>
      </w:r>
      <w:r w:rsidR="00F529E3">
        <w:rPr>
          <w:b/>
          <w:bCs/>
        </w:rPr>
        <w:t xml:space="preserve"> </w:t>
      </w:r>
      <w:r w:rsidR="00BA31A0">
        <w:rPr>
          <w:b/>
          <w:bCs/>
        </w:rPr>
        <w:t>MARCH</w:t>
      </w:r>
      <w:r w:rsidR="00F529E3">
        <w:rPr>
          <w:b/>
          <w:bCs/>
        </w:rPr>
        <w:t xml:space="preserve"> </w:t>
      </w:r>
      <w:r>
        <w:rPr>
          <w:b/>
          <w:bCs/>
        </w:rPr>
        <w:t>AT 7.15PM AT TROWSE MANOR ROOMS</w:t>
      </w:r>
      <w:r w:rsidR="00644EB3">
        <w:rPr>
          <w:b/>
          <w:bCs/>
        </w:rPr>
        <w:t xml:space="preserve"> (OR VIA ZOOM IF NECESSARY UNDER GOVT GUIDANCE)</w:t>
      </w:r>
    </w:p>
    <w:p w14:paraId="509A04CF" w14:textId="7E547040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t xml:space="preserve">Agreed Actions: </w:t>
      </w:r>
    </w:p>
    <w:p w14:paraId="1C881CCE" w14:textId="77777777" w:rsidR="00142E56" w:rsidRDefault="00142E56" w:rsidP="00142E56">
      <w:pPr>
        <w:rPr>
          <w:b/>
          <w:bCs/>
        </w:rPr>
      </w:pPr>
    </w:p>
    <w:p w14:paraId="681034CC" w14:textId="77777777" w:rsidR="00BA31A0" w:rsidRDefault="0000784E" w:rsidP="00142E56">
      <w:pPr>
        <w:rPr>
          <w:b/>
          <w:bCs/>
        </w:rPr>
      </w:pPr>
      <w:r>
        <w:rPr>
          <w:b/>
          <w:bCs/>
        </w:rPr>
        <w:t>Clerk TL</w:t>
      </w:r>
      <w:r w:rsidR="00344811">
        <w:rPr>
          <w:b/>
          <w:bCs/>
        </w:rPr>
        <w:t xml:space="preserve">: </w:t>
      </w:r>
    </w:p>
    <w:p w14:paraId="10C72AA6" w14:textId="67B48A6F" w:rsidR="00344811" w:rsidRDefault="0000784E" w:rsidP="00BA31A0">
      <w:pPr>
        <w:pStyle w:val="ListParagraph"/>
        <w:numPr>
          <w:ilvl w:val="0"/>
          <w:numId w:val="17"/>
        </w:numPr>
      </w:pPr>
      <w:r>
        <w:t>Produce article for Villager magazine for volunteers</w:t>
      </w:r>
      <w:r w:rsidR="00BA31A0">
        <w:t xml:space="preserve">. </w:t>
      </w:r>
    </w:p>
    <w:p w14:paraId="142FB372" w14:textId="370812AE" w:rsidR="00BA31A0" w:rsidRDefault="00BA31A0" w:rsidP="00BA31A0">
      <w:pPr>
        <w:pStyle w:val="ListParagraph"/>
        <w:numPr>
          <w:ilvl w:val="0"/>
          <w:numId w:val="17"/>
        </w:numPr>
      </w:pPr>
      <w:r>
        <w:t>Send tree work notification letters</w:t>
      </w:r>
    </w:p>
    <w:p w14:paraId="4BC16EA8" w14:textId="253A707B" w:rsidR="00BA31A0" w:rsidRDefault="00BA31A0" w:rsidP="00BA31A0">
      <w:pPr>
        <w:pStyle w:val="ListParagraph"/>
        <w:numPr>
          <w:ilvl w:val="0"/>
          <w:numId w:val="17"/>
        </w:numPr>
      </w:pPr>
      <w:r>
        <w:t>Liaise with Highways at Norfolk CC regarding parking consultation</w:t>
      </w:r>
    </w:p>
    <w:p w14:paraId="4DF9D3BB" w14:textId="19597F26" w:rsidR="00BA31A0" w:rsidRDefault="00BA31A0" w:rsidP="00BA31A0">
      <w:pPr>
        <w:pStyle w:val="ListParagraph"/>
        <w:numPr>
          <w:ilvl w:val="0"/>
          <w:numId w:val="17"/>
        </w:numPr>
      </w:pPr>
      <w:r>
        <w:t>Liaise with SNDC Planning regarding Woodland Walkway</w:t>
      </w:r>
    </w:p>
    <w:p w14:paraId="7ECCDE31" w14:textId="77777777" w:rsidR="00BA31A0" w:rsidRDefault="00BA31A0" w:rsidP="00142E56"/>
    <w:p w14:paraId="67503DE1" w14:textId="77777777" w:rsidR="00BA31A0" w:rsidRDefault="00344811" w:rsidP="00142E56">
      <w:r>
        <w:rPr>
          <w:b/>
          <w:bCs/>
        </w:rPr>
        <w:t>Cllrs PG &amp; HS:</w:t>
      </w:r>
      <w:r>
        <w:t xml:space="preserve"> </w:t>
      </w:r>
    </w:p>
    <w:p w14:paraId="3043D5D9" w14:textId="621E3C73" w:rsidR="00344811" w:rsidRDefault="00344811" w:rsidP="00BA31A0">
      <w:pPr>
        <w:pStyle w:val="ListParagraph"/>
        <w:numPr>
          <w:ilvl w:val="0"/>
          <w:numId w:val="17"/>
        </w:numPr>
      </w:pPr>
      <w:r>
        <w:t>progress Trowse history project</w:t>
      </w:r>
    </w:p>
    <w:p w14:paraId="1D12915B" w14:textId="77777777" w:rsidR="00BA31A0" w:rsidRDefault="00344811" w:rsidP="00142E56">
      <w:r>
        <w:rPr>
          <w:b/>
          <w:bCs/>
        </w:rPr>
        <w:t>NHP Officer KL:</w:t>
      </w:r>
      <w:r>
        <w:t xml:space="preserve"> </w:t>
      </w:r>
    </w:p>
    <w:p w14:paraId="31889D43" w14:textId="5CF823B2" w:rsidR="0000784E" w:rsidRPr="00BA31A0" w:rsidRDefault="0000784E" w:rsidP="00F04B21">
      <w:pPr>
        <w:pStyle w:val="ListParagraph"/>
        <w:numPr>
          <w:ilvl w:val="0"/>
          <w:numId w:val="17"/>
        </w:numPr>
        <w:rPr>
          <w:b/>
          <w:bCs/>
        </w:rPr>
      </w:pPr>
      <w:r>
        <w:t xml:space="preserve"> continue to </w:t>
      </w:r>
      <w:r w:rsidR="00344811">
        <w:t xml:space="preserve">progress tree works with </w:t>
      </w:r>
      <w:r w:rsidR="00344811" w:rsidRPr="00BA31A0">
        <w:rPr>
          <w:b/>
          <w:bCs/>
        </w:rPr>
        <w:t>Cllrs HS &amp; AG</w:t>
      </w:r>
    </w:p>
    <w:p w14:paraId="606A3C2A" w14:textId="2BB7964E" w:rsidR="00697950" w:rsidRDefault="00697950" w:rsidP="00142E56">
      <w:pPr>
        <w:ind w:left="720" w:firstLine="0"/>
      </w:pPr>
    </w:p>
    <w:p w14:paraId="3088431D" w14:textId="3E1FE8B2" w:rsidR="00697950" w:rsidRDefault="00697950">
      <w:pPr>
        <w:spacing w:after="160" w:line="259" w:lineRule="auto"/>
        <w:ind w:left="0" w:firstLine="0"/>
      </w:pP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E1E85" w14:textId="77777777" w:rsidR="00C57000" w:rsidRDefault="00C57000" w:rsidP="00FD15D4">
      <w:pPr>
        <w:spacing w:after="0" w:line="240" w:lineRule="auto"/>
      </w:pPr>
      <w:r>
        <w:separator/>
      </w:r>
    </w:p>
  </w:endnote>
  <w:endnote w:type="continuationSeparator" w:id="0">
    <w:p w14:paraId="64FCE0E6" w14:textId="77777777" w:rsidR="00C57000" w:rsidRDefault="00C57000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07899798853  Email: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0BF19" w14:textId="77777777" w:rsidR="00C57000" w:rsidRDefault="00C57000" w:rsidP="00FD15D4">
      <w:pPr>
        <w:spacing w:after="0" w:line="240" w:lineRule="auto"/>
      </w:pPr>
      <w:r>
        <w:separator/>
      </w:r>
    </w:p>
  </w:footnote>
  <w:footnote w:type="continuationSeparator" w:id="0">
    <w:p w14:paraId="07144184" w14:textId="77777777" w:rsidR="00C57000" w:rsidRDefault="00C57000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1AF7" w14:textId="302A8D1C" w:rsidR="00127009" w:rsidRDefault="00C57000">
    <w:pPr>
      <w:pStyle w:val="Header"/>
    </w:pPr>
    <w:r>
      <w:rPr>
        <w:noProof/>
      </w:rPr>
      <w:pict w14:anchorId="6C706D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6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C6EF8" w14:textId="340250D9" w:rsidR="00127009" w:rsidRDefault="00C57000">
    <w:pPr>
      <w:pStyle w:val="Header"/>
    </w:pPr>
    <w:r>
      <w:rPr>
        <w:noProof/>
      </w:rPr>
      <w:pict w14:anchorId="4611C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7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B7804" w14:textId="07DB9367" w:rsidR="00127009" w:rsidRDefault="00C57000">
    <w:pPr>
      <w:pStyle w:val="Header"/>
    </w:pPr>
    <w:r>
      <w:rPr>
        <w:noProof/>
      </w:rPr>
      <w:pict w14:anchorId="4C879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5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F30EE5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4B38650C"/>
    <w:multiLevelType w:val="hybridMultilevel"/>
    <w:tmpl w:val="0CB261E0"/>
    <w:lvl w:ilvl="0" w:tplc="7D84A47E">
      <w:start w:val="11"/>
      <w:numFmt w:val="bullet"/>
      <w:lvlText w:val="-"/>
      <w:lvlJc w:val="left"/>
      <w:pPr>
        <w:ind w:left="1854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16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  <w:num w:numId="12">
    <w:abstractNumId w:val="7"/>
  </w:num>
  <w:num w:numId="13">
    <w:abstractNumId w:val="15"/>
  </w:num>
  <w:num w:numId="14">
    <w:abstractNumId w:val="12"/>
  </w:num>
  <w:num w:numId="15">
    <w:abstractNumId w:val="4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A279B"/>
    <w:rsid w:val="000A740F"/>
    <w:rsid w:val="000C1EFF"/>
    <w:rsid w:val="000C2D48"/>
    <w:rsid w:val="000C51D7"/>
    <w:rsid w:val="000C7212"/>
    <w:rsid w:val="000E3744"/>
    <w:rsid w:val="000E63D4"/>
    <w:rsid w:val="000F1A6A"/>
    <w:rsid w:val="000F40B7"/>
    <w:rsid w:val="00105EBC"/>
    <w:rsid w:val="00120988"/>
    <w:rsid w:val="00127009"/>
    <w:rsid w:val="0013133B"/>
    <w:rsid w:val="001378DB"/>
    <w:rsid w:val="00142E56"/>
    <w:rsid w:val="0014672D"/>
    <w:rsid w:val="001511D4"/>
    <w:rsid w:val="001655D7"/>
    <w:rsid w:val="00166C04"/>
    <w:rsid w:val="001748C2"/>
    <w:rsid w:val="00180F48"/>
    <w:rsid w:val="00193405"/>
    <w:rsid w:val="00196B79"/>
    <w:rsid w:val="00197B78"/>
    <w:rsid w:val="001A3651"/>
    <w:rsid w:val="001A7692"/>
    <w:rsid w:val="001B35FB"/>
    <w:rsid w:val="001B6BDD"/>
    <w:rsid w:val="001D21C5"/>
    <w:rsid w:val="001D4923"/>
    <w:rsid w:val="001E140F"/>
    <w:rsid w:val="001E5E6B"/>
    <w:rsid w:val="001E5F1A"/>
    <w:rsid w:val="001F2A4C"/>
    <w:rsid w:val="001F44E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30C43"/>
    <w:rsid w:val="00231691"/>
    <w:rsid w:val="00246688"/>
    <w:rsid w:val="00257553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F1EDC"/>
    <w:rsid w:val="002F3EB2"/>
    <w:rsid w:val="002F410A"/>
    <w:rsid w:val="002F7A70"/>
    <w:rsid w:val="0030673D"/>
    <w:rsid w:val="00307C08"/>
    <w:rsid w:val="00330063"/>
    <w:rsid w:val="003308DD"/>
    <w:rsid w:val="00344811"/>
    <w:rsid w:val="0034528A"/>
    <w:rsid w:val="0035044C"/>
    <w:rsid w:val="00355B1A"/>
    <w:rsid w:val="00367533"/>
    <w:rsid w:val="00374393"/>
    <w:rsid w:val="00381399"/>
    <w:rsid w:val="00390776"/>
    <w:rsid w:val="0039368D"/>
    <w:rsid w:val="0039440A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37E0"/>
    <w:rsid w:val="003E52A5"/>
    <w:rsid w:val="003E5D24"/>
    <w:rsid w:val="003E64BD"/>
    <w:rsid w:val="003F07CF"/>
    <w:rsid w:val="00401E7F"/>
    <w:rsid w:val="00406D53"/>
    <w:rsid w:val="004256C8"/>
    <w:rsid w:val="004275CF"/>
    <w:rsid w:val="0043058B"/>
    <w:rsid w:val="004363A9"/>
    <w:rsid w:val="00441CA4"/>
    <w:rsid w:val="00450173"/>
    <w:rsid w:val="00450B6E"/>
    <w:rsid w:val="00453F32"/>
    <w:rsid w:val="00454BB7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26ED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93CBA"/>
    <w:rsid w:val="005A07DB"/>
    <w:rsid w:val="005B15B2"/>
    <w:rsid w:val="005B3205"/>
    <w:rsid w:val="005C1B08"/>
    <w:rsid w:val="005C5929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26A9"/>
    <w:rsid w:val="0064332D"/>
    <w:rsid w:val="00644D82"/>
    <w:rsid w:val="00644EB3"/>
    <w:rsid w:val="00645EA3"/>
    <w:rsid w:val="00651286"/>
    <w:rsid w:val="0065672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60A5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7454"/>
    <w:rsid w:val="006E61A7"/>
    <w:rsid w:val="006F6DCB"/>
    <w:rsid w:val="007009DB"/>
    <w:rsid w:val="00704586"/>
    <w:rsid w:val="00714C79"/>
    <w:rsid w:val="0073020F"/>
    <w:rsid w:val="007306F2"/>
    <w:rsid w:val="00731006"/>
    <w:rsid w:val="007354CC"/>
    <w:rsid w:val="0073718A"/>
    <w:rsid w:val="00742CCF"/>
    <w:rsid w:val="00742FD9"/>
    <w:rsid w:val="007501E2"/>
    <w:rsid w:val="007532F9"/>
    <w:rsid w:val="007550D2"/>
    <w:rsid w:val="0075556E"/>
    <w:rsid w:val="00760817"/>
    <w:rsid w:val="00775096"/>
    <w:rsid w:val="0077723D"/>
    <w:rsid w:val="007856E0"/>
    <w:rsid w:val="0078628B"/>
    <w:rsid w:val="00793FC9"/>
    <w:rsid w:val="00796724"/>
    <w:rsid w:val="007D1743"/>
    <w:rsid w:val="007D2441"/>
    <w:rsid w:val="007D509C"/>
    <w:rsid w:val="007E186B"/>
    <w:rsid w:val="00800C66"/>
    <w:rsid w:val="00801219"/>
    <w:rsid w:val="0080266B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24B7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0917"/>
    <w:rsid w:val="008837BC"/>
    <w:rsid w:val="008847CF"/>
    <w:rsid w:val="008855E4"/>
    <w:rsid w:val="00890BBD"/>
    <w:rsid w:val="008A4E74"/>
    <w:rsid w:val="008A7225"/>
    <w:rsid w:val="008A7D8C"/>
    <w:rsid w:val="008B395F"/>
    <w:rsid w:val="008B7478"/>
    <w:rsid w:val="008C754F"/>
    <w:rsid w:val="008F28E7"/>
    <w:rsid w:val="008F3805"/>
    <w:rsid w:val="008F3ED8"/>
    <w:rsid w:val="008F6606"/>
    <w:rsid w:val="00900DB8"/>
    <w:rsid w:val="00915014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8515F"/>
    <w:rsid w:val="009930DA"/>
    <w:rsid w:val="00997D6C"/>
    <w:rsid w:val="009A0AF7"/>
    <w:rsid w:val="009A1751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71562"/>
    <w:rsid w:val="00A858FB"/>
    <w:rsid w:val="00A93D70"/>
    <w:rsid w:val="00A95A78"/>
    <w:rsid w:val="00AA0E65"/>
    <w:rsid w:val="00AB540D"/>
    <w:rsid w:val="00AB6F18"/>
    <w:rsid w:val="00AC5784"/>
    <w:rsid w:val="00AC722C"/>
    <w:rsid w:val="00AC738E"/>
    <w:rsid w:val="00AE0E86"/>
    <w:rsid w:val="00AE138A"/>
    <w:rsid w:val="00AE3B07"/>
    <w:rsid w:val="00AF295E"/>
    <w:rsid w:val="00B0309C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C20"/>
    <w:rsid w:val="00B9665B"/>
    <w:rsid w:val="00B96780"/>
    <w:rsid w:val="00BA189C"/>
    <w:rsid w:val="00BA31A0"/>
    <w:rsid w:val="00BA4857"/>
    <w:rsid w:val="00BB0F59"/>
    <w:rsid w:val="00BB39F8"/>
    <w:rsid w:val="00BB3B5D"/>
    <w:rsid w:val="00BB710C"/>
    <w:rsid w:val="00BB7A7A"/>
    <w:rsid w:val="00BC5039"/>
    <w:rsid w:val="00BC568B"/>
    <w:rsid w:val="00BD7A59"/>
    <w:rsid w:val="00BE2339"/>
    <w:rsid w:val="00BE66CA"/>
    <w:rsid w:val="00BF3415"/>
    <w:rsid w:val="00BF6B09"/>
    <w:rsid w:val="00C02BBD"/>
    <w:rsid w:val="00C11BFC"/>
    <w:rsid w:val="00C23BEA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57000"/>
    <w:rsid w:val="00C63EF9"/>
    <w:rsid w:val="00C71EE1"/>
    <w:rsid w:val="00C82F03"/>
    <w:rsid w:val="00C83E40"/>
    <w:rsid w:val="00C87CA3"/>
    <w:rsid w:val="00C9133D"/>
    <w:rsid w:val="00C934AC"/>
    <w:rsid w:val="00C94685"/>
    <w:rsid w:val="00CA16A1"/>
    <w:rsid w:val="00CA7400"/>
    <w:rsid w:val="00CC2199"/>
    <w:rsid w:val="00CD2761"/>
    <w:rsid w:val="00CD3DE1"/>
    <w:rsid w:val="00CE3495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52ED0"/>
    <w:rsid w:val="00D532C4"/>
    <w:rsid w:val="00D55554"/>
    <w:rsid w:val="00D7329E"/>
    <w:rsid w:val="00D839D2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75BE"/>
    <w:rsid w:val="00E12290"/>
    <w:rsid w:val="00E34681"/>
    <w:rsid w:val="00E35C6E"/>
    <w:rsid w:val="00E4210D"/>
    <w:rsid w:val="00E4408D"/>
    <w:rsid w:val="00E451A7"/>
    <w:rsid w:val="00E4640D"/>
    <w:rsid w:val="00E521D5"/>
    <w:rsid w:val="00E522F9"/>
    <w:rsid w:val="00E53770"/>
    <w:rsid w:val="00E55513"/>
    <w:rsid w:val="00E631CC"/>
    <w:rsid w:val="00E66A44"/>
    <w:rsid w:val="00E70B1A"/>
    <w:rsid w:val="00E856D7"/>
    <w:rsid w:val="00E903A8"/>
    <w:rsid w:val="00E94C36"/>
    <w:rsid w:val="00EA3D1E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CAB"/>
    <w:rsid w:val="00F0428C"/>
    <w:rsid w:val="00F05482"/>
    <w:rsid w:val="00F17D89"/>
    <w:rsid w:val="00F36B70"/>
    <w:rsid w:val="00F438E1"/>
    <w:rsid w:val="00F529E3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E00AD"/>
    <w:rsid w:val="00FE2F9F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3</cp:revision>
  <cp:lastPrinted>2021-03-15T15:15:00Z</cp:lastPrinted>
  <dcterms:created xsi:type="dcterms:W3CDTF">2021-03-04T05:29:00Z</dcterms:created>
  <dcterms:modified xsi:type="dcterms:W3CDTF">2021-03-15T19:12:00Z</dcterms:modified>
</cp:coreProperties>
</file>